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6EA" w:rsidRPr="009878EE" w:rsidRDefault="00DC5C29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9878EE">
        <w:rPr>
          <w:rFonts w:ascii="Times New Roman" w:hAnsi="Times New Roman" w:cs="Times New Roman"/>
          <w:sz w:val="28"/>
          <w:szCs w:val="28"/>
        </w:rPr>
        <w:t>Додаток 3</w:t>
      </w:r>
    </w:p>
    <w:p w:rsidR="00DC5C29" w:rsidRPr="009878EE" w:rsidRDefault="00DC5C29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9878EE">
        <w:rPr>
          <w:rFonts w:ascii="Times New Roman" w:hAnsi="Times New Roman" w:cs="Times New Roman"/>
          <w:sz w:val="28"/>
          <w:szCs w:val="28"/>
        </w:rPr>
        <w:t>до Порядку використання коштів,</w:t>
      </w:r>
    </w:p>
    <w:p w:rsidR="00BB431D" w:rsidRDefault="00DC5C29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9878EE">
        <w:rPr>
          <w:rFonts w:ascii="Times New Roman" w:hAnsi="Times New Roman" w:cs="Times New Roman"/>
          <w:sz w:val="28"/>
          <w:szCs w:val="28"/>
        </w:rPr>
        <w:t xml:space="preserve">передбачених в бюджеті </w:t>
      </w:r>
      <w:proofErr w:type="spellStart"/>
      <w:r w:rsidR="00BB431D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="00BB43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C29" w:rsidRPr="009878EE" w:rsidRDefault="00BB431D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міської територіальної громади </w:t>
      </w:r>
      <w:r w:rsidR="00DC5C29" w:rsidRPr="009878EE">
        <w:rPr>
          <w:rFonts w:ascii="Times New Roman" w:hAnsi="Times New Roman" w:cs="Times New Roman"/>
          <w:sz w:val="28"/>
          <w:szCs w:val="28"/>
        </w:rPr>
        <w:t>для</w:t>
      </w:r>
    </w:p>
    <w:p w:rsidR="00DC5C29" w:rsidRPr="009878EE" w:rsidRDefault="00DC5C29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9878EE">
        <w:rPr>
          <w:rFonts w:ascii="Times New Roman" w:hAnsi="Times New Roman" w:cs="Times New Roman"/>
          <w:sz w:val="28"/>
          <w:szCs w:val="28"/>
        </w:rPr>
        <w:t xml:space="preserve">підтримки Програми розвитку агропромислового </w:t>
      </w:r>
    </w:p>
    <w:p w:rsidR="00DC5C29" w:rsidRPr="009878EE" w:rsidRDefault="00DC5C29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9878EE">
        <w:rPr>
          <w:rFonts w:ascii="Times New Roman" w:hAnsi="Times New Roman" w:cs="Times New Roman"/>
          <w:sz w:val="28"/>
          <w:szCs w:val="28"/>
        </w:rPr>
        <w:t xml:space="preserve">комплексу </w:t>
      </w:r>
      <w:proofErr w:type="spellStart"/>
      <w:r w:rsidRPr="009878EE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</w:p>
    <w:p w:rsidR="00EF0C67" w:rsidRDefault="00DC5C29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9878EE"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="00BB431D">
        <w:rPr>
          <w:rFonts w:ascii="Times New Roman" w:hAnsi="Times New Roman" w:cs="Times New Roman"/>
          <w:sz w:val="28"/>
          <w:szCs w:val="28"/>
        </w:rPr>
        <w:t xml:space="preserve"> на 2026-2028</w:t>
      </w:r>
    </w:p>
    <w:p w:rsidR="00F361F2" w:rsidRDefault="00B655A4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 w:rsidRPr="009878EE">
        <w:rPr>
          <w:rFonts w:ascii="Times New Roman" w:hAnsi="Times New Roman" w:cs="Times New Roman"/>
          <w:sz w:val="28"/>
          <w:szCs w:val="28"/>
        </w:rPr>
        <w:t>роки</w:t>
      </w:r>
    </w:p>
    <w:p w:rsidR="00DC5C29" w:rsidRDefault="00124CEB" w:rsidP="002968E6">
      <w:pPr>
        <w:spacing w:after="0" w:line="240" w:lineRule="auto"/>
        <w:ind w:firstLine="85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(пункт 3.</w:t>
      </w:r>
      <w:r w:rsidRPr="004E20C6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F547CF">
        <w:rPr>
          <w:rFonts w:ascii="Times New Roman" w:hAnsi="Times New Roman" w:cs="Times New Roman"/>
          <w:sz w:val="28"/>
          <w:szCs w:val="28"/>
        </w:rPr>
        <w:t>)</w:t>
      </w:r>
    </w:p>
    <w:p w:rsidR="002968E6" w:rsidRDefault="002968E6" w:rsidP="00DC5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C29" w:rsidRDefault="00DC5C29" w:rsidP="00DC5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C29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DC5C29" w:rsidRDefault="00DC5C29" w:rsidP="00DC5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реєстрації фізичних осіб, які подали документи для </w:t>
      </w:r>
      <w:r w:rsidRPr="00DC5C29">
        <w:rPr>
          <w:rFonts w:ascii="Times New Roman" w:hAnsi="Times New Roman" w:cs="Times New Roman"/>
          <w:b/>
          <w:sz w:val="28"/>
          <w:szCs w:val="28"/>
        </w:rPr>
        <w:t xml:space="preserve">отримання фінансової підтримки на придбання </w:t>
      </w:r>
    </w:p>
    <w:p w:rsidR="00DC5C29" w:rsidRPr="00DC5C29" w:rsidRDefault="00DC5C29" w:rsidP="00DC5C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установок індивідуального доїння</w:t>
      </w:r>
    </w:p>
    <w:tbl>
      <w:tblPr>
        <w:tblStyle w:val="a7"/>
        <w:tblW w:w="14754" w:type="dxa"/>
        <w:tblLayout w:type="fixed"/>
        <w:tblLook w:val="04A0" w:firstRow="1" w:lastRow="0" w:firstColumn="1" w:lastColumn="0" w:noHBand="0" w:noVBand="1"/>
      </w:tblPr>
      <w:tblGrid>
        <w:gridCol w:w="518"/>
        <w:gridCol w:w="1291"/>
        <w:gridCol w:w="1276"/>
        <w:gridCol w:w="1134"/>
        <w:gridCol w:w="1134"/>
        <w:gridCol w:w="1276"/>
        <w:gridCol w:w="1867"/>
        <w:gridCol w:w="1535"/>
        <w:gridCol w:w="1604"/>
        <w:gridCol w:w="1985"/>
        <w:gridCol w:w="1134"/>
      </w:tblGrid>
      <w:tr w:rsidR="00D078BE" w:rsidTr="00F547CF">
        <w:tc>
          <w:tcPr>
            <w:tcW w:w="518" w:type="dxa"/>
          </w:tcPr>
          <w:p w:rsidR="00DC5C29" w:rsidRPr="007F5B75" w:rsidRDefault="00DC5C29" w:rsidP="00DC5C29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>№ з/п</w:t>
            </w:r>
          </w:p>
        </w:tc>
        <w:tc>
          <w:tcPr>
            <w:tcW w:w="1291" w:type="dxa"/>
          </w:tcPr>
          <w:p w:rsidR="00DC5C29" w:rsidRPr="007F5B75" w:rsidRDefault="00DC5C29" w:rsidP="00DC5C29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>Дата прийняття документів</w:t>
            </w:r>
          </w:p>
        </w:tc>
        <w:tc>
          <w:tcPr>
            <w:tcW w:w="1276" w:type="dxa"/>
          </w:tcPr>
          <w:p w:rsidR="00DC5C29" w:rsidRPr="007F5B75" w:rsidRDefault="00DC5C29" w:rsidP="00DC5C29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>Прізвище, ім’я, по батькові фізичної особи</w:t>
            </w:r>
          </w:p>
        </w:tc>
        <w:tc>
          <w:tcPr>
            <w:tcW w:w="1134" w:type="dxa"/>
          </w:tcPr>
          <w:p w:rsidR="00DC5C29" w:rsidRPr="007F5B75" w:rsidRDefault="00DC5C29" w:rsidP="006F5DA2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 xml:space="preserve">Заява на </w:t>
            </w:r>
            <w:proofErr w:type="spellStart"/>
            <w:r w:rsidRPr="007F5B75">
              <w:rPr>
                <w:rFonts w:ascii="Times New Roman" w:hAnsi="Times New Roman" w:cs="Times New Roman"/>
              </w:rPr>
              <w:t>отриман</w:t>
            </w:r>
            <w:r w:rsidR="00F547CF">
              <w:rPr>
                <w:rFonts w:ascii="Times New Roman" w:hAnsi="Times New Roman" w:cs="Times New Roman"/>
              </w:rPr>
              <w:t>-</w:t>
            </w:r>
            <w:r w:rsidRPr="007F5B75">
              <w:rPr>
                <w:rFonts w:ascii="Times New Roman" w:hAnsi="Times New Roman" w:cs="Times New Roman"/>
              </w:rPr>
              <w:t>ня</w:t>
            </w:r>
            <w:proofErr w:type="spellEnd"/>
            <w:r w:rsidRPr="007F5B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5DA2">
              <w:rPr>
                <w:rFonts w:ascii="Times New Roman" w:hAnsi="Times New Roman" w:cs="Times New Roman"/>
              </w:rPr>
              <w:t>фінансо-вої</w:t>
            </w:r>
            <w:proofErr w:type="spellEnd"/>
            <w:r w:rsidR="006F5DA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5DA2">
              <w:rPr>
                <w:rFonts w:ascii="Times New Roman" w:hAnsi="Times New Roman" w:cs="Times New Roman"/>
              </w:rPr>
              <w:t>підтрим-ки</w:t>
            </w:r>
            <w:proofErr w:type="spellEnd"/>
          </w:p>
        </w:tc>
        <w:tc>
          <w:tcPr>
            <w:tcW w:w="1134" w:type="dxa"/>
          </w:tcPr>
          <w:p w:rsidR="00DC5C29" w:rsidRPr="007F5B75" w:rsidRDefault="00DC5C29" w:rsidP="00DC5C29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>Копія довідки про відкриття рахунку в банку</w:t>
            </w:r>
          </w:p>
        </w:tc>
        <w:tc>
          <w:tcPr>
            <w:tcW w:w="1276" w:type="dxa"/>
          </w:tcPr>
          <w:p w:rsidR="00DC5C29" w:rsidRPr="007F5B75" w:rsidRDefault="00D078BE" w:rsidP="0060588A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>Копії паспортів</w:t>
            </w:r>
            <w:r w:rsidR="0060588A">
              <w:rPr>
                <w:rFonts w:ascii="Times New Roman" w:hAnsi="Times New Roman" w:cs="Times New Roman"/>
              </w:rPr>
              <w:t xml:space="preserve"> ВРХ</w:t>
            </w:r>
            <w:r w:rsidRPr="007F5B75">
              <w:rPr>
                <w:rFonts w:ascii="Times New Roman" w:hAnsi="Times New Roman" w:cs="Times New Roman"/>
              </w:rPr>
              <w:t xml:space="preserve"> і </w:t>
            </w:r>
            <w:proofErr w:type="spellStart"/>
            <w:r w:rsidRPr="007F5B75">
              <w:rPr>
                <w:rFonts w:ascii="Times New Roman" w:hAnsi="Times New Roman" w:cs="Times New Roman"/>
              </w:rPr>
              <w:t>ветеринар</w:t>
            </w:r>
            <w:r w:rsidR="00F547CF">
              <w:rPr>
                <w:rFonts w:ascii="Times New Roman" w:hAnsi="Times New Roman" w:cs="Times New Roman"/>
              </w:rPr>
              <w:t>-</w:t>
            </w:r>
            <w:r w:rsidRPr="007F5B75">
              <w:rPr>
                <w:rFonts w:ascii="Times New Roman" w:hAnsi="Times New Roman" w:cs="Times New Roman"/>
              </w:rPr>
              <w:t>них</w:t>
            </w:r>
            <w:proofErr w:type="spellEnd"/>
            <w:r w:rsidRPr="007F5B75">
              <w:rPr>
                <w:rFonts w:ascii="Times New Roman" w:hAnsi="Times New Roman" w:cs="Times New Roman"/>
              </w:rPr>
              <w:t xml:space="preserve"> карток </w:t>
            </w:r>
            <w:r w:rsidR="0060588A">
              <w:rPr>
                <w:rFonts w:ascii="Times New Roman" w:hAnsi="Times New Roman" w:cs="Times New Roman"/>
              </w:rPr>
              <w:t>до них</w:t>
            </w:r>
          </w:p>
        </w:tc>
        <w:tc>
          <w:tcPr>
            <w:tcW w:w="1867" w:type="dxa"/>
          </w:tcPr>
          <w:p w:rsidR="00DC5C29" w:rsidRPr="007F5B75" w:rsidRDefault="00D078BE" w:rsidP="00532034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 xml:space="preserve">Копія паспорта власника тварин </w:t>
            </w:r>
            <w:r w:rsidR="00532034">
              <w:rPr>
                <w:rFonts w:ascii="Times New Roman" w:hAnsi="Times New Roman" w:cs="Times New Roman"/>
              </w:rPr>
              <w:t>і</w:t>
            </w:r>
            <w:r w:rsidRPr="007F5B75">
              <w:rPr>
                <w:rFonts w:ascii="Times New Roman" w:hAnsi="Times New Roman" w:cs="Times New Roman"/>
              </w:rPr>
              <w:t xml:space="preserve"> довідки про присвоєння йому реєстраційного номера облікової картки платника податків</w:t>
            </w:r>
          </w:p>
        </w:tc>
        <w:tc>
          <w:tcPr>
            <w:tcW w:w="1535" w:type="dxa"/>
          </w:tcPr>
          <w:p w:rsidR="00DC5C29" w:rsidRPr="007F5B75" w:rsidRDefault="00D078BE" w:rsidP="00DC5C29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>Копії платіжних документів та технічної документації на установку</w:t>
            </w:r>
          </w:p>
        </w:tc>
        <w:tc>
          <w:tcPr>
            <w:tcW w:w="1604" w:type="dxa"/>
          </w:tcPr>
          <w:p w:rsidR="00DC5C29" w:rsidRPr="007F5B75" w:rsidRDefault="00532034" w:rsidP="00DC5C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Витяг з Є</w:t>
            </w:r>
            <w:r w:rsidR="00D078BE" w:rsidRPr="007F5B75">
              <w:rPr>
                <w:rFonts w:ascii="Times New Roman" w:hAnsi="Times New Roman" w:cs="Times New Roman"/>
              </w:rPr>
              <w:t>диного державного реєстру тварин, що підтверджує наявність корів у господарствах фізичних осіб</w:t>
            </w:r>
          </w:p>
        </w:tc>
        <w:tc>
          <w:tcPr>
            <w:tcW w:w="1985" w:type="dxa"/>
          </w:tcPr>
          <w:p w:rsidR="00DC5C29" w:rsidRPr="007F5B75" w:rsidRDefault="00D078BE" w:rsidP="004E20C6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 xml:space="preserve">Розписка про повну юридичну та фінансову відповідальність за достовірність поданих </w:t>
            </w:r>
            <w:r w:rsidR="004E20C6">
              <w:rPr>
                <w:rFonts w:ascii="Times New Roman" w:hAnsi="Times New Roman" w:cs="Times New Roman"/>
              </w:rPr>
              <w:t>документів</w:t>
            </w:r>
            <w:bookmarkStart w:id="0" w:name="_GoBack"/>
            <w:bookmarkEnd w:id="0"/>
          </w:p>
        </w:tc>
        <w:tc>
          <w:tcPr>
            <w:tcW w:w="1134" w:type="dxa"/>
          </w:tcPr>
          <w:p w:rsidR="00DC5C29" w:rsidRPr="007F5B75" w:rsidRDefault="00D078BE" w:rsidP="00DC5C29">
            <w:pPr>
              <w:rPr>
                <w:rFonts w:ascii="Times New Roman" w:hAnsi="Times New Roman" w:cs="Times New Roman"/>
              </w:rPr>
            </w:pPr>
            <w:r w:rsidRPr="007F5B75">
              <w:rPr>
                <w:rFonts w:ascii="Times New Roman" w:hAnsi="Times New Roman" w:cs="Times New Roman"/>
              </w:rPr>
              <w:t xml:space="preserve">Підпис особи, що подала </w:t>
            </w:r>
            <w:proofErr w:type="spellStart"/>
            <w:r w:rsidRPr="007F5B75">
              <w:rPr>
                <w:rFonts w:ascii="Times New Roman" w:hAnsi="Times New Roman" w:cs="Times New Roman"/>
              </w:rPr>
              <w:t>докумен</w:t>
            </w:r>
            <w:r w:rsidR="00F547CF">
              <w:rPr>
                <w:rFonts w:ascii="Times New Roman" w:hAnsi="Times New Roman" w:cs="Times New Roman"/>
              </w:rPr>
              <w:t>-</w:t>
            </w:r>
            <w:r w:rsidRPr="007F5B75">
              <w:rPr>
                <w:rFonts w:ascii="Times New Roman" w:hAnsi="Times New Roman" w:cs="Times New Roman"/>
              </w:rPr>
              <w:t>ти</w:t>
            </w:r>
            <w:proofErr w:type="spellEnd"/>
          </w:p>
        </w:tc>
      </w:tr>
      <w:tr w:rsidR="00D078BE" w:rsidTr="00F547CF">
        <w:tc>
          <w:tcPr>
            <w:tcW w:w="518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1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67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5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04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DC5C29" w:rsidRPr="00BB3F32" w:rsidRDefault="00D078BE" w:rsidP="00D0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F3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078BE" w:rsidTr="00F547CF">
        <w:tc>
          <w:tcPr>
            <w:tcW w:w="518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7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0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078BE" w:rsidTr="00F547CF">
        <w:tc>
          <w:tcPr>
            <w:tcW w:w="518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7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0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078BE" w:rsidTr="00F547CF">
        <w:tc>
          <w:tcPr>
            <w:tcW w:w="518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7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0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078BE" w:rsidTr="00F547CF">
        <w:tc>
          <w:tcPr>
            <w:tcW w:w="518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7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0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078BE" w:rsidTr="00F547CF">
        <w:tc>
          <w:tcPr>
            <w:tcW w:w="518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67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0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C5C29" w:rsidRDefault="00DC5C29" w:rsidP="00DC5C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968E6" w:rsidRDefault="002968E6" w:rsidP="00DC5C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968E6" w:rsidRPr="00DC5C29" w:rsidRDefault="002968E6" w:rsidP="00DC5C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________________________________________________________  </w:t>
      </w:r>
    </w:p>
    <w:sectPr w:rsidR="002968E6" w:rsidRPr="00DC5C29" w:rsidSect="007F5B75"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8C0" w:rsidRDefault="00D378C0" w:rsidP="00DC5C29">
      <w:pPr>
        <w:spacing w:after="0" w:line="240" w:lineRule="auto"/>
      </w:pPr>
      <w:r>
        <w:separator/>
      </w:r>
    </w:p>
  </w:endnote>
  <w:endnote w:type="continuationSeparator" w:id="0">
    <w:p w:rsidR="00D378C0" w:rsidRDefault="00D378C0" w:rsidP="00DC5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8C0" w:rsidRDefault="00D378C0" w:rsidP="00DC5C29">
      <w:pPr>
        <w:spacing w:after="0" w:line="240" w:lineRule="auto"/>
      </w:pPr>
      <w:r>
        <w:separator/>
      </w:r>
    </w:p>
  </w:footnote>
  <w:footnote w:type="continuationSeparator" w:id="0">
    <w:p w:rsidR="00D378C0" w:rsidRDefault="00D378C0" w:rsidP="00DC5C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725"/>
    <w:rsid w:val="000A4C0B"/>
    <w:rsid w:val="00124CEB"/>
    <w:rsid w:val="002968E6"/>
    <w:rsid w:val="003C0CD0"/>
    <w:rsid w:val="004A5EEB"/>
    <w:rsid w:val="004A7C41"/>
    <w:rsid w:val="004E20C6"/>
    <w:rsid w:val="004F7184"/>
    <w:rsid w:val="00521C52"/>
    <w:rsid w:val="00532034"/>
    <w:rsid w:val="00541BFB"/>
    <w:rsid w:val="0060588A"/>
    <w:rsid w:val="00626121"/>
    <w:rsid w:val="006F5DA2"/>
    <w:rsid w:val="007F5B75"/>
    <w:rsid w:val="00872060"/>
    <w:rsid w:val="008A7422"/>
    <w:rsid w:val="008A7D8D"/>
    <w:rsid w:val="0091189F"/>
    <w:rsid w:val="00935D43"/>
    <w:rsid w:val="009878EE"/>
    <w:rsid w:val="00A63E39"/>
    <w:rsid w:val="00B655A4"/>
    <w:rsid w:val="00BB3F32"/>
    <w:rsid w:val="00BB431D"/>
    <w:rsid w:val="00C03C07"/>
    <w:rsid w:val="00C1582F"/>
    <w:rsid w:val="00CF6C8F"/>
    <w:rsid w:val="00D078BE"/>
    <w:rsid w:val="00D378C0"/>
    <w:rsid w:val="00DC5C29"/>
    <w:rsid w:val="00DD1B18"/>
    <w:rsid w:val="00E36725"/>
    <w:rsid w:val="00E606EA"/>
    <w:rsid w:val="00EF0C67"/>
    <w:rsid w:val="00EF2BF3"/>
    <w:rsid w:val="00F361F2"/>
    <w:rsid w:val="00F547CF"/>
    <w:rsid w:val="00FE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5C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5C29"/>
  </w:style>
  <w:style w:type="paragraph" w:styleId="a5">
    <w:name w:val="footer"/>
    <w:basedOn w:val="a"/>
    <w:link w:val="a6"/>
    <w:uiPriority w:val="99"/>
    <w:unhideWhenUsed/>
    <w:rsid w:val="00DC5C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5C29"/>
  </w:style>
  <w:style w:type="table" w:styleId="a7">
    <w:name w:val="Table Grid"/>
    <w:basedOn w:val="a1"/>
    <w:uiPriority w:val="59"/>
    <w:rsid w:val="00DC5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5C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5C29"/>
  </w:style>
  <w:style w:type="paragraph" w:styleId="a5">
    <w:name w:val="footer"/>
    <w:basedOn w:val="a"/>
    <w:link w:val="a6"/>
    <w:uiPriority w:val="99"/>
    <w:unhideWhenUsed/>
    <w:rsid w:val="00DC5C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5C29"/>
  </w:style>
  <w:style w:type="table" w:styleId="a7">
    <w:name w:val="Table Grid"/>
    <w:basedOn w:val="a1"/>
    <w:uiPriority w:val="59"/>
    <w:rsid w:val="00DC5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2026-02-12T11:42:00Z</cp:lastPrinted>
  <dcterms:created xsi:type="dcterms:W3CDTF">2024-04-26T06:43:00Z</dcterms:created>
  <dcterms:modified xsi:type="dcterms:W3CDTF">2026-02-23T09:46:00Z</dcterms:modified>
</cp:coreProperties>
</file>